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2F51" w14:textId="657B043C" w:rsidR="00924472" w:rsidRPr="00924472" w:rsidRDefault="00924472" w:rsidP="009244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Персональный состав работников отделения долговременного ухода</w:t>
      </w:r>
    </w:p>
    <w:p w14:paraId="6322A963" w14:textId="734CF5AD" w:rsidR="004A29C3" w:rsidRP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29C3">
        <w:rPr>
          <w:rFonts w:ascii="Times New Roman" w:hAnsi="Times New Roman" w:cs="Times New Roman"/>
          <w:sz w:val="28"/>
          <w:szCs w:val="28"/>
        </w:rPr>
        <w:t>Бехтгольд Ольга Юрьевна</w:t>
      </w:r>
    </w:p>
    <w:p w14:paraId="62A2BAFC" w14:textId="1CE9500E" w:rsidR="004A29C3" w:rsidRP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29C3">
        <w:rPr>
          <w:rFonts w:ascii="Times New Roman" w:hAnsi="Times New Roman" w:cs="Times New Roman"/>
          <w:sz w:val="28"/>
          <w:szCs w:val="28"/>
        </w:rPr>
        <w:t>Кашуба Людмила Николаевна</w:t>
      </w:r>
    </w:p>
    <w:p w14:paraId="4909A3F2" w14:textId="292BE4F2" w:rsidR="004A29C3" w:rsidRP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29C3">
        <w:rPr>
          <w:rFonts w:ascii="Times New Roman" w:hAnsi="Times New Roman" w:cs="Times New Roman"/>
          <w:sz w:val="28"/>
          <w:szCs w:val="28"/>
        </w:rPr>
        <w:t>Мисюрина Аксана Викторовна</w:t>
      </w:r>
    </w:p>
    <w:p w14:paraId="18D4FBEF" w14:textId="15E97FC9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29C3">
        <w:rPr>
          <w:rFonts w:ascii="Times New Roman" w:hAnsi="Times New Roman" w:cs="Times New Roman"/>
          <w:sz w:val="28"/>
          <w:szCs w:val="28"/>
        </w:rPr>
        <w:t>Ахметова</w:t>
      </w:r>
      <w:r>
        <w:rPr>
          <w:rFonts w:ascii="Times New Roman" w:hAnsi="Times New Roman" w:cs="Times New Roman"/>
          <w:sz w:val="28"/>
          <w:szCs w:val="28"/>
        </w:rPr>
        <w:t xml:space="preserve"> Гульнара Хабылдыевна</w:t>
      </w:r>
    </w:p>
    <w:p w14:paraId="2DDAB056" w14:textId="405FC47B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Чиянова Валентина Александровна</w:t>
      </w:r>
    </w:p>
    <w:p w14:paraId="17071BDA" w14:textId="648AC042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Тараскина Наталья Николаевна</w:t>
      </w:r>
    </w:p>
    <w:p w14:paraId="73C305DF" w14:textId="52861F28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Колдашева Марьян Агзамовна</w:t>
      </w:r>
    </w:p>
    <w:p w14:paraId="321D302E" w14:textId="770A995A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Идрисова Харлагаш Хаиржановна</w:t>
      </w:r>
    </w:p>
    <w:p w14:paraId="52414487" w14:textId="6D83C213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Королева Галина Николаевна</w:t>
      </w:r>
    </w:p>
    <w:p w14:paraId="4AD88301" w14:textId="51228786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Петлева Антонида Егоровна</w:t>
      </w:r>
    </w:p>
    <w:p w14:paraId="46B05847" w14:textId="1FCEA073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Зеленая Марина Олеговна</w:t>
      </w:r>
    </w:p>
    <w:p w14:paraId="4DEB49D8" w14:textId="4E642F84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Саркисеева Жанима Муратбековна</w:t>
      </w:r>
    </w:p>
    <w:p w14:paraId="613F2D50" w14:textId="62CA5085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Гусева Татьяна Петровна</w:t>
      </w:r>
    </w:p>
    <w:p w14:paraId="72A83BC9" w14:textId="43BF3CC7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Пунигова Наталья Ильинична</w:t>
      </w:r>
    </w:p>
    <w:p w14:paraId="70A40384" w14:textId="0F922073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Тевс Елена Анатольевна</w:t>
      </w:r>
    </w:p>
    <w:p w14:paraId="6404A8AD" w14:textId="708EE009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Антошина Наталья Викторовна</w:t>
      </w:r>
    </w:p>
    <w:p w14:paraId="0AEE3628" w14:textId="0B708EED" w:rsidR="004A29C3" w:rsidRDefault="004A29C3" w:rsidP="004A2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Ядрышникова Елена Константиновна</w:t>
      </w:r>
    </w:p>
    <w:p w14:paraId="065FC13F" w14:textId="23D75329" w:rsidR="00924472" w:rsidRPr="00924472" w:rsidRDefault="00924472" w:rsidP="009244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472">
        <w:rPr>
          <w:rFonts w:ascii="Times New Roman" w:hAnsi="Times New Roman" w:cs="Times New Roman"/>
          <w:sz w:val="28"/>
          <w:szCs w:val="28"/>
        </w:rPr>
        <w:t>Губкина Лариса Петровна</w:t>
      </w:r>
    </w:p>
    <w:p w14:paraId="7E1B515D" w14:textId="77777777" w:rsidR="00924472" w:rsidRPr="004A29C3" w:rsidRDefault="00924472" w:rsidP="0092447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24472" w:rsidRPr="004A2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41D9"/>
    <w:multiLevelType w:val="hybridMultilevel"/>
    <w:tmpl w:val="94C845A8"/>
    <w:lvl w:ilvl="0" w:tplc="AC3ADB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22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DE"/>
    <w:rsid w:val="004A29C3"/>
    <w:rsid w:val="008113DE"/>
    <w:rsid w:val="0092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6B9F"/>
  <w15:chartTrackingRefBased/>
  <w15:docId w15:val="{BC9D148E-E4DC-4DD8-A2FE-34198403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2023-11-03T02:38:00Z</dcterms:created>
  <dcterms:modified xsi:type="dcterms:W3CDTF">2023-11-03T06:13:00Z</dcterms:modified>
</cp:coreProperties>
</file>